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17"/>
        <w:tblW w:w="104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240"/>
        <w:gridCol w:w="375"/>
        <w:gridCol w:w="1705"/>
        <w:gridCol w:w="630"/>
        <w:gridCol w:w="1690"/>
        <w:gridCol w:w="2380"/>
      </w:tblGrid>
      <w:tr w:rsidR="000D53C5" w:rsidRPr="00BF217D" w:rsidTr="002650D1">
        <w:trPr>
          <w:trHeight w:val="64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sz w:val="32"/>
                <w:szCs w:val="32"/>
              </w:rPr>
            </w:pPr>
            <w:bookmarkStart w:id="0" w:name="_GoBack"/>
            <w:bookmarkEnd w:id="0"/>
            <w:r w:rsidRPr="00BF217D">
              <w:rPr>
                <w:rFonts w:ascii="Times New Roman" w:eastAsia="標楷體" w:hAnsi="標楷體"/>
                <w:sz w:val="32"/>
                <w:szCs w:val="32"/>
              </w:rPr>
              <w:t>中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興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大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借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證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申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color w:val="auto"/>
                <w:sz w:val="32"/>
                <w:szCs w:val="32"/>
              </w:rPr>
              <w:t>表</w:t>
            </w:r>
          </w:p>
        </w:tc>
      </w:tr>
      <w:tr w:rsidR="000D53C5" w:rsidRPr="00BF217D" w:rsidTr="002650D1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DA3B09" w:rsidRDefault="000D53C5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申請類別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DA3B09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休學生借書證</w:t>
            </w:r>
          </w:p>
        </w:tc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EA50A7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退休人員借書證</w:t>
            </w:r>
          </w:p>
        </w:tc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EA50A7" w:rsidRDefault="00EA50A7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校友借書證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EA50A7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校外人士借書證</w:t>
            </w:r>
          </w:p>
        </w:tc>
      </w:tr>
      <w:tr w:rsidR="00C65438" w:rsidRPr="00BF217D" w:rsidTr="002650D1">
        <w:trPr>
          <w:trHeight w:val="5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身分證號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5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讀者證號</w:t>
            </w:r>
          </w:p>
        </w:tc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/>
                <w:sz w:val="24"/>
                <w:szCs w:val="24"/>
              </w:rPr>
              <w:t>E-mail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申請日期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出生</w:t>
            </w:r>
            <w:r w:rsidR="00AC69DC" w:rsidRPr="00BF217D">
              <w:rPr>
                <w:rFonts w:ascii="Times New Roman" w:eastAsia="標楷體" w:hAnsi="標楷體"/>
                <w:sz w:val="24"/>
                <w:szCs w:val="24"/>
              </w:rPr>
              <w:t>年月日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AC69DC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月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日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2650D1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EA50A7" w:rsidP="00BF217D">
            <w:pPr>
              <w:widowControl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217D" w:rsidRPr="00BF217D">
              <w:rPr>
                <w:rFonts w:ascii="Times New Roman" w:eastAsia="標楷體" w:hAnsi="標楷體"/>
                <w:sz w:val="24"/>
                <w:szCs w:val="24"/>
              </w:rPr>
              <w:t>同上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(H)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手機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52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申請人已詳閱本借書證申請辦法，並保證遵守相關借閱規則。</w:t>
            </w:r>
          </w:p>
        </w:tc>
      </w:tr>
      <w:tr w:rsidR="000D53C5" w:rsidRPr="00BF217D" w:rsidTr="00FB2661">
        <w:trPr>
          <w:trHeight w:val="555"/>
        </w:trPr>
        <w:tc>
          <w:tcPr>
            <w:tcW w:w="10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right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申請人親筆簽章：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________________________</w:t>
            </w:r>
          </w:p>
        </w:tc>
      </w:tr>
      <w:tr w:rsidR="000D53C5" w:rsidRPr="00BF217D" w:rsidTr="00FB2661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840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0B54" w:rsidRDefault="000D53C5" w:rsidP="00FB2661">
            <w:pPr>
              <w:widowControl/>
              <w:jc w:val="center"/>
              <w:rPr>
                <w:rFonts w:ascii="Times New Roman" w:eastAsia="標楷體" w:hint="eastAsia"/>
              </w:rPr>
            </w:pPr>
            <w:r w:rsidRPr="00BF217D">
              <w:rPr>
                <w:rFonts w:ascii="Times New Roman" w:eastAsia="標楷體"/>
              </w:rPr>
              <w:t xml:space="preserve">   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記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欄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BF217D">
              <w:rPr>
                <w:rFonts w:ascii="Times New Roman" w:eastAsia="標楷體"/>
              </w:rPr>
              <w:t xml:space="preserve">           </w:t>
            </w:r>
          </w:p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由圖書館填寫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0D53C5" w:rsidRPr="00BF217D" w:rsidTr="00FB2661">
        <w:trPr>
          <w:trHeight w:val="69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借書證別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3C5" w:rsidRPr="00EA50A7" w:rsidRDefault="00EA50A7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休學生借書證</w:t>
            </w:r>
          </w:p>
        </w:tc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53C5" w:rsidRPr="00EA50A7" w:rsidRDefault="00EA50A7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退休人員借書證</w:t>
            </w:r>
          </w:p>
        </w:tc>
        <w:tc>
          <w:tcPr>
            <w:tcW w:w="2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53C5" w:rsidRPr="00EA50A7" w:rsidRDefault="00EA50A7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校友借書證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EA50A7" w:rsidP="00FB2661">
            <w:pPr>
              <w:widowControl/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校外人士借書證</w:t>
            </w:r>
          </w:p>
        </w:tc>
      </w:tr>
      <w:tr w:rsidR="000D53C5" w:rsidRPr="00BF217D" w:rsidTr="00FB2661">
        <w:trPr>
          <w:trHeight w:val="66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證明文件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休學證明書正本已查核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退休證正本已查核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已辦好校友</w:t>
            </w:r>
            <w:r w:rsidR="00B56C7F">
              <w:rPr>
                <w:rFonts w:ascii="Times New Roman" w:eastAsia="標楷體" w:hAnsi="標楷體" w:hint="eastAsia"/>
                <w:sz w:val="24"/>
                <w:szCs w:val="24"/>
              </w:rPr>
              <w:t>證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身分證正本已查核</w:t>
            </w:r>
          </w:p>
        </w:tc>
      </w:tr>
      <w:tr w:rsidR="000D53C5" w:rsidRPr="00BF217D" w:rsidTr="00FB2661">
        <w:trPr>
          <w:trHeight w:val="495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D53C5" w:rsidRPr="00EA50A7" w:rsidRDefault="000D53C5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照片一張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1A7E">
              <w:rPr>
                <w:rFonts w:ascii="Times New Roman" w:eastAsia="標楷體" w:hAnsi="標楷體"/>
                <w:sz w:val="24"/>
                <w:szCs w:val="24"/>
              </w:rPr>
              <w:t>照片</w:t>
            </w:r>
            <w:r w:rsidR="00421A7E">
              <w:rPr>
                <w:rFonts w:ascii="Times New Roman" w:eastAsia="標楷體" w:hAnsi="標楷體" w:hint="eastAsia"/>
                <w:sz w:val="24"/>
                <w:szCs w:val="24"/>
              </w:rPr>
              <w:t>二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張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照片一張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照片一張</w:t>
            </w:r>
          </w:p>
        </w:tc>
      </w:tr>
      <w:tr w:rsidR="000D53C5" w:rsidRPr="00BF217D" w:rsidTr="00FB2661">
        <w:trPr>
          <w:trHeight w:val="96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D53C5" w:rsidRPr="00EA50A7" w:rsidRDefault="000D53C5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EA50A7" w:rsidRDefault="000D53C5" w:rsidP="00FB2661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</w:tc>
      </w:tr>
      <w:tr w:rsidR="000D53C5" w:rsidRPr="00BF217D" w:rsidTr="00FB2661">
        <w:trPr>
          <w:trHeight w:val="93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D53C5" w:rsidRPr="00EA50A7" w:rsidRDefault="000D53C5" w:rsidP="00FB2661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手續費收據編號：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3C5" w:rsidRPr="00EA50A7" w:rsidRDefault="000D53C5" w:rsidP="00FB2661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3C5" w:rsidRPr="00EA50A7" w:rsidRDefault="00EA50A7" w:rsidP="00FB2661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手續費收據編號：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3C5" w:rsidRPr="00BF217D" w:rsidRDefault="00EA50A7" w:rsidP="00FB2661">
            <w:pPr>
              <w:widowControl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>手續費收據編號：</w:t>
            </w:r>
          </w:p>
        </w:tc>
      </w:tr>
      <w:tr w:rsidR="000D53C5" w:rsidRPr="00BF217D" w:rsidTr="00FB2661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照</w:t>
            </w:r>
          </w:p>
        </w:tc>
      </w:tr>
      <w:tr w:rsidR="000D53C5" w:rsidRPr="00BF217D" w:rsidTr="00FB2661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片</w:t>
            </w:r>
          </w:p>
        </w:tc>
      </w:tr>
      <w:tr w:rsidR="000D53C5" w:rsidRPr="00BF217D" w:rsidTr="00FB2661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52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證件查核館員簽名：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widowControl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承辦人簽名：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3C5" w:rsidRPr="00BF217D" w:rsidRDefault="000D53C5" w:rsidP="00FB2661">
            <w:pPr>
              <w:widowControl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</w:tbl>
    <w:p w:rsidR="00CF7F5A" w:rsidRDefault="00FB2661" w:rsidP="002E2B83">
      <w:pPr>
        <w:spacing w:line="0" w:lineRule="atLeast"/>
        <w:rPr>
          <w:rFonts w:hint="eastAsia"/>
        </w:rPr>
      </w:pPr>
      <w:r>
        <w:rPr>
          <w:rFonts w:ascii="標楷體" w:eastAsia="標楷體" w:hAnsi="標楷體" w:cs="新細明體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05pt;margin-top:-9pt;width:114pt;height:45pt;z-index:251657728;mso-position-horizontal-relative:text;mso-position-vertical-relative:text">
            <v:textbox>
              <w:txbxContent>
                <w:p w:rsidR="00FB2661" w:rsidRPr="00FB2661" w:rsidRDefault="00FB2661" w:rsidP="00FB2661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B2661">
                    <w:rPr>
                      <w:rFonts w:ascii="標楷體" w:eastAsia="標楷體" w:hAnsi="標楷體" w:hint="eastAsia"/>
                    </w:rPr>
                    <w:t>借書證號</w:t>
                  </w:r>
                </w:p>
                <w:p w:rsidR="00FB2661" w:rsidRPr="00FB2661" w:rsidRDefault="00FB2661" w:rsidP="00FB266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C0C0C0"/>
                    </w:rPr>
                  </w:pPr>
                  <w:r w:rsidRPr="00FB2661">
                    <w:rPr>
                      <w:rFonts w:ascii="標楷體" w:eastAsia="標楷體" w:hAnsi="標楷體" w:hint="eastAsia"/>
                      <w:color w:val="C0C0C0"/>
                    </w:rPr>
                    <w:t>(本</w:t>
                  </w:r>
                  <w:r w:rsidR="002650D1">
                    <w:rPr>
                      <w:rFonts w:ascii="標楷體" w:eastAsia="標楷體" w:hAnsi="標楷體" w:hint="eastAsia"/>
                      <w:color w:val="C0C0C0"/>
                    </w:rPr>
                    <w:t xml:space="preserve"> </w:t>
                  </w:r>
                  <w:r w:rsidRPr="00FB2661">
                    <w:rPr>
                      <w:rFonts w:ascii="標楷體" w:eastAsia="標楷體" w:hAnsi="標楷體" w:hint="eastAsia"/>
                      <w:color w:val="C0C0C0"/>
                    </w:rPr>
                    <w:t>館</w:t>
                  </w:r>
                  <w:r w:rsidR="002650D1">
                    <w:rPr>
                      <w:rFonts w:ascii="標楷體" w:eastAsia="標楷體" w:hAnsi="標楷體" w:hint="eastAsia"/>
                      <w:color w:val="C0C0C0"/>
                    </w:rPr>
                    <w:t xml:space="preserve"> </w:t>
                  </w:r>
                  <w:r w:rsidRPr="00FB2661">
                    <w:rPr>
                      <w:rFonts w:ascii="標楷體" w:eastAsia="標楷體" w:hAnsi="標楷體" w:hint="eastAsia"/>
                      <w:color w:val="C0C0C0"/>
                    </w:rPr>
                    <w:t>填</w:t>
                  </w:r>
                  <w:r w:rsidR="002650D1">
                    <w:rPr>
                      <w:rFonts w:ascii="標楷體" w:eastAsia="標楷體" w:hAnsi="標楷體" w:hint="eastAsia"/>
                      <w:color w:val="C0C0C0"/>
                    </w:rPr>
                    <w:t xml:space="preserve"> </w:t>
                  </w:r>
                  <w:r w:rsidRPr="00FB2661">
                    <w:rPr>
                      <w:rFonts w:ascii="標楷體" w:eastAsia="標楷體" w:hAnsi="標楷體" w:hint="eastAsia"/>
                      <w:color w:val="C0C0C0"/>
                    </w:rPr>
                    <w:t>寫)</w:t>
                  </w:r>
                </w:p>
              </w:txbxContent>
            </v:textbox>
          </v:shape>
        </w:pict>
      </w:r>
    </w:p>
    <w:p w:rsidR="006D5B03" w:rsidRPr="006D5B03" w:rsidRDefault="006D5B03" w:rsidP="006D5B03">
      <w:pPr>
        <w:spacing w:before="180" w:line="180" w:lineRule="auto"/>
        <w:jc w:val="center"/>
        <w:rPr>
          <w:rFonts w:eastAsia="標楷體" w:hAnsi="標楷體" w:hint="eastAsia"/>
          <w:b/>
          <w:sz w:val="30"/>
          <w:szCs w:val="30"/>
        </w:rPr>
      </w:pPr>
      <w:r w:rsidRPr="006D5B03">
        <w:rPr>
          <w:rFonts w:eastAsia="標楷體" w:hAnsi="標楷體" w:hint="eastAsia"/>
          <w:b/>
          <w:sz w:val="30"/>
          <w:szCs w:val="30"/>
        </w:rPr>
        <w:lastRenderedPageBreak/>
        <w:t>個人資料提供同意書</w:t>
      </w:r>
    </w:p>
    <w:p w:rsidR="006D5B03" w:rsidRPr="006D5B03" w:rsidRDefault="006D5B03" w:rsidP="006D5B03">
      <w:pPr>
        <w:spacing w:before="180" w:line="0" w:lineRule="atLeast"/>
        <w:jc w:val="center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本同意書說明</w:t>
      </w:r>
      <w:r w:rsidRPr="006D5B03">
        <w:rPr>
          <w:rFonts w:eastAsia="標楷體" w:hint="eastAsia"/>
          <w:sz w:val="22"/>
          <w:szCs w:val="22"/>
        </w:rPr>
        <w:t>國立中興大學</w:t>
      </w:r>
      <w:r w:rsidRPr="006D5B03">
        <w:rPr>
          <w:rFonts w:eastAsia="標楷體" w:hAnsi="標楷體"/>
          <w:sz w:val="22"/>
          <w:szCs w:val="22"/>
        </w:rPr>
        <w:t>（以下簡稱本</w:t>
      </w:r>
      <w:r w:rsidRPr="006D5B03">
        <w:rPr>
          <w:rFonts w:eastAsia="標楷體" w:hAnsi="標楷體" w:hint="eastAsia"/>
          <w:sz w:val="22"/>
          <w:szCs w:val="22"/>
        </w:rPr>
        <w:t>校</w:t>
      </w:r>
      <w:r w:rsidRPr="006D5B03">
        <w:rPr>
          <w:rFonts w:eastAsia="標楷體" w:hAnsi="標楷體"/>
          <w:sz w:val="22"/>
          <w:szCs w:val="22"/>
        </w:rPr>
        <w:t>）將如何處理本表單所蒐集到的個人資料。</w:t>
      </w:r>
    </w:p>
    <w:p w:rsidR="006D5B03" w:rsidRPr="006D5B03" w:rsidRDefault="006D5B03" w:rsidP="006D5B03">
      <w:p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6D5B03" w:rsidRPr="00E01F31" w:rsidRDefault="006D5B03" w:rsidP="006D5B03">
      <w:pPr>
        <w:numPr>
          <w:ilvl w:val="0"/>
          <w:numId w:val="3"/>
        </w:numPr>
        <w:spacing w:line="0" w:lineRule="atLeast"/>
        <w:rPr>
          <w:rFonts w:eastAsia="標楷體" w:hAnsi="標楷體" w:hint="eastAsia"/>
          <w:b/>
          <w:sz w:val="30"/>
          <w:szCs w:val="30"/>
        </w:rPr>
      </w:pPr>
      <w:r w:rsidRPr="00E01F31">
        <w:rPr>
          <w:rFonts w:eastAsia="標楷體" w:hAnsi="標楷體"/>
          <w:b/>
          <w:sz w:val="30"/>
          <w:szCs w:val="30"/>
        </w:rPr>
        <w:t>基本資料之蒐集、更新及保管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ind w:left="709" w:hanging="199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校蒐集您的個人資料在中華民國「個人資料保護法」與相關法令之規範下，依據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校【隱私權政策聲明】，蒐集、處理及利用您的個人資料。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請於申請時提供您本人正確、最新及完整的個人資料。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校因執行業務所蒐集您的個人資料包括</w:t>
      </w:r>
      <w:r w:rsidRPr="006D5B03">
        <w:rPr>
          <w:rFonts w:eastAsia="標楷體" w:hAnsi="標楷體" w:hint="eastAsia"/>
          <w:sz w:val="22"/>
          <w:szCs w:val="22"/>
          <w:u w:val="single"/>
        </w:rPr>
        <w:t>姓名、身分證號、通訊及戶籍地址、聯絡方式</w:t>
      </w:r>
      <w:r w:rsidRPr="006D5B03">
        <w:rPr>
          <w:rFonts w:eastAsia="標楷體" w:hAnsi="標楷體" w:hint="eastAsia"/>
          <w:sz w:val="22"/>
          <w:szCs w:val="22"/>
          <w:u w:val="single"/>
        </w:rPr>
        <w:t>(</w:t>
      </w:r>
      <w:r w:rsidRPr="006D5B03">
        <w:rPr>
          <w:rFonts w:eastAsia="標楷體" w:hAnsi="標楷體" w:hint="eastAsia"/>
          <w:sz w:val="22"/>
          <w:szCs w:val="22"/>
          <w:u w:val="single"/>
        </w:rPr>
        <w:t>手機、電話、</w:t>
      </w:r>
      <w:r w:rsidRPr="006D5B03">
        <w:rPr>
          <w:rFonts w:eastAsia="標楷體" w:hAnsi="標楷體" w:hint="eastAsia"/>
          <w:sz w:val="22"/>
          <w:szCs w:val="22"/>
          <w:u w:val="single"/>
        </w:rPr>
        <w:t>E-Mail)</w:t>
      </w:r>
      <w:r w:rsidRPr="006D5B03">
        <w:rPr>
          <w:rFonts w:eastAsia="標楷體" w:hAnsi="標楷體" w:hint="eastAsia"/>
          <w:sz w:val="22"/>
          <w:szCs w:val="22"/>
        </w:rPr>
        <w:t>。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若您的個人資料有任何異動，請主動向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校申請更正，使其保持正確、最新及完整。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若您提供錯誤、不實、過時或不完整或具誤導性的資料，</w:t>
      </w:r>
      <w:r w:rsidRPr="006D5B03">
        <w:rPr>
          <w:rFonts w:eastAsia="標楷體" w:hAnsi="標楷體"/>
          <w:sz w:val="22"/>
          <w:szCs w:val="22"/>
        </w:rPr>
        <w:t>您將損失相關權益</w:t>
      </w:r>
      <w:r w:rsidRPr="006D5B03">
        <w:rPr>
          <w:rFonts w:eastAsia="標楷體" w:hAnsi="標楷體" w:hint="eastAsia"/>
          <w:sz w:val="22"/>
          <w:szCs w:val="22"/>
        </w:rPr>
        <w:t>。</w:t>
      </w:r>
    </w:p>
    <w:p w:rsidR="006D5B03" w:rsidRPr="006D5B03" w:rsidRDefault="006D5B03" w:rsidP="006D5B03">
      <w:pPr>
        <w:numPr>
          <w:ilvl w:val="0"/>
          <w:numId w:val="4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您可依中華民國「個人資料保護法」，就您的個人資料行使以下權利：</w:t>
      </w:r>
    </w:p>
    <w:p w:rsidR="006D5B03" w:rsidRPr="006D5B03" w:rsidRDefault="006D5B03" w:rsidP="006D5B03">
      <w:pPr>
        <w:numPr>
          <w:ilvl w:val="0"/>
          <w:numId w:val="5"/>
        </w:numPr>
        <w:tabs>
          <w:tab w:val="left" w:pos="709"/>
        </w:tabs>
        <w:spacing w:line="0" w:lineRule="atLeast"/>
        <w:ind w:hanging="804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請求查詢或閱覽。</w:t>
      </w:r>
      <w:r w:rsidRPr="006D5B03">
        <w:rPr>
          <w:rFonts w:eastAsia="標楷體" w:hAnsi="標楷體" w:hint="eastAsia"/>
          <w:sz w:val="22"/>
          <w:szCs w:val="22"/>
        </w:rPr>
        <w:t>(2)</w:t>
      </w:r>
      <w:r w:rsidRPr="006D5B03">
        <w:rPr>
          <w:rFonts w:eastAsia="標楷體" w:hAnsi="標楷體" w:hint="eastAsia"/>
          <w:sz w:val="22"/>
          <w:szCs w:val="22"/>
        </w:rPr>
        <w:t>製給複製本。</w:t>
      </w:r>
      <w:r w:rsidRPr="006D5B03">
        <w:rPr>
          <w:rFonts w:eastAsia="標楷體" w:hAnsi="標楷體" w:hint="eastAsia"/>
          <w:sz w:val="22"/>
          <w:szCs w:val="22"/>
        </w:rPr>
        <w:t xml:space="preserve">(3) </w:t>
      </w:r>
      <w:r w:rsidRPr="006D5B03">
        <w:rPr>
          <w:rFonts w:eastAsia="標楷體" w:hAnsi="標楷體" w:hint="eastAsia"/>
          <w:sz w:val="22"/>
          <w:szCs w:val="22"/>
        </w:rPr>
        <w:t>請求補充或更正。</w:t>
      </w:r>
      <w:r w:rsidRPr="006D5B03">
        <w:rPr>
          <w:rFonts w:eastAsia="標楷體" w:hAnsi="標楷體" w:hint="eastAsia"/>
          <w:sz w:val="22"/>
          <w:szCs w:val="22"/>
        </w:rPr>
        <w:t xml:space="preserve">(4) </w:t>
      </w:r>
      <w:r w:rsidRPr="006D5B03">
        <w:rPr>
          <w:rFonts w:eastAsia="標楷體" w:hAnsi="標楷體" w:hint="eastAsia"/>
          <w:sz w:val="22"/>
          <w:szCs w:val="22"/>
        </w:rPr>
        <w:t>請求停止蒐集、處理及利用。</w:t>
      </w:r>
      <w:r w:rsidRPr="006D5B03">
        <w:rPr>
          <w:rFonts w:eastAsia="標楷體" w:hAnsi="標楷體" w:hint="eastAsia"/>
          <w:sz w:val="22"/>
          <w:szCs w:val="22"/>
        </w:rPr>
        <w:t xml:space="preserve">(5) </w:t>
      </w:r>
      <w:r w:rsidRPr="006D5B03">
        <w:rPr>
          <w:rFonts w:eastAsia="標楷體" w:hAnsi="標楷體" w:hint="eastAsia"/>
          <w:sz w:val="22"/>
          <w:szCs w:val="22"/>
        </w:rPr>
        <w:t>請求刪求。</w:t>
      </w:r>
    </w:p>
    <w:p w:rsidR="006D5B03" w:rsidRPr="00E01F31" w:rsidRDefault="006D5B03" w:rsidP="006D5B03">
      <w:pPr>
        <w:spacing w:line="0" w:lineRule="atLeast"/>
        <w:rPr>
          <w:rFonts w:eastAsia="標楷體" w:hAnsi="標楷體" w:hint="eastAsia"/>
          <w:sz w:val="24"/>
          <w:szCs w:val="24"/>
        </w:rPr>
      </w:pPr>
      <w:r w:rsidRPr="006D5B03">
        <w:rPr>
          <w:rFonts w:eastAsia="標楷體" w:hAnsi="標楷體" w:hint="eastAsia"/>
          <w:sz w:val="22"/>
          <w:szCs w:val="22"/>
        </w:rPr>
        <w:t>但因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校執行職務或業務所必須者，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校得拒絕之。若您欲執行上述權利時，請參考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校【隱私權政策聲明】之個人資料保護聯絡窗口聯絡方式與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校連繫。但因您行使上述權利，而導致權益受損時，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校將不負相關賠償責任</w:t>
      </w:r>
      <w:r w:rsidRPr="00E01F31">
        <w:rPr>
          <w:rFonts w:eastAsia="標楷體" w:hAnsi="標楷體" w:hint="eastAsia"/>
          <w:sz w:val="24"/>
          <w:szCs w:val="24"/>
        </w:rPr>
        <w:t>。</w:t>
      </w:r>
    </w:p>
    <w:p w:rsidR="006D5B03" w:rsidRPr="00E01F31" w:rsidRDefault="006D5B03" w:rsidP="006D5B03">
      <w:pPr>
        <w:numPr>
          <w:ilvl w:val="0"/>
          <w:numId w:val="3"/>
        </w:numPr>
        <w:spacing w:line="0" w:lineRule="atLeast"/>
        <w:rPr>
          <w:rFonts w:eastAsia="標楷體" w:hAnsi="標楷體" w:hint="eastAsia"/>
          <w:b/>
          <w:sz w:val="30"/>
          <w:szCs w:val="30"/>
        </w:rPr>
      </w:pPr>
      <w:r w:rsidRPr="00E01F31">
        <w:rPr>
          <w:rFonts w:eastAsia="標楷體" w:hAnsi="標楷體" w:hint="eastAsia"/>
          <w:b/>
          <w:sz w:val="30"/>
          <w:szCs w:val="30"/>
        </w:rPr>
        <w:t>蒐集個人資料之目的</w:t>
      </w:r>
    </w:p>
    <w:p w:rsidR="006D5B03" w:rsidRPr="006D5B03" w:rsidRDefault="006D5B03" w:rsidP="006D5B03">
      <w:pPr>
        <w:numPr>
          <w:ilvl w:val="0"/>
          <w:numId w:val="6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校為</w:t>
      </w:r>
      <w:r w:rsidRPr="006D5B03">
        <w:rPr>
          <w:rFonts w:eastAsia="標楷體" w:hAnsi="標楷體" w:hint="eastAsia"/>
          <w:sz w:val="22"/>
          <w:szCs w:val="22"/>
          <w:u w:val="single"/>
        </w:rPr>
        <w:t>執行圖書借還流通</w:t>
      </w:r>
      <w:r w:rsidR="000D53C5">
        <w:rPr>
          <w:rFonts w:eastAsia="標楷體" w:hAnsi="標楷體" w:hint="eastAsia"/>
          <w:sz w:val="22"/>
          <w:szCs w:val="22"/>
          <w:u w:val="single"/>
        </w:rPr>
        <w:t>暨</w:t>
      </w:r>
      <w:r w:rsidR="002C0B31">
        <w:rPr>
          <w:rFonts w:eastAsia="標楷體" w:hAnsi="標楷體" w:hint="eastAsia"/>
          <w:sz w:val="22"/>
          <w:szCs w:val="22"/>
          <w:u w:val="single"/>
        </w:rPr>
        <w:t>進出館</w:t>
      </w:r>
      <w:r w:rsidRPr="006D5B03">
        <w:rPr>
          <w:rFonts w:eastAsia="標楷體" w:hAnsi="標楷體" w:hint="eastAsia"/>
          <w:sz w:val="22"/>
          <w:szCs w:val="22"/>
          <w:u w:val="single"/>
        </w:rPr>
        <w:t>業務</w:t>
      </w:r>
      <w:r w:rsidRPr="006D5B03">
        <w:rPr>
          <w:rFonts w:eastAsia="標楷體" w:hAnsi="標楷體" w:hint="eastAsia"/>
          <w:sz w:val="22"/>
          <w:szCs w:val="22"/>
        </w:rPr>
        <w:t>需蒐集您的個人資料。</w:t>
      </w:r>
    </w:p>
    <w:p w:rsidR="006D5B03" w:rsidRPr="006D5B03" w:rsidRDefault="006D5B03" w:rsidP="006D5B03">
      <w:pPr>
        <w:numPr>
          <w:ilvl w:val="0"/>
          <w:numId w:val="6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當您的個人資料使用方式與當初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校蒐集的目的不同時，我們會在使用前先徵求您的書面同意，您可以拒絕向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校提供個人資料，但您可能因此喪失您的權益。</w:t>
      </w:r>
    </w:p>
    <w:p w:rsidR="006D5B03" w:rsidRPr="006D5B03" w:rsidRDefault="006D5B03" w:rsidP="006D5B03">
      <w:pPr>
        <w:numPr>
          <w:ilvl w:val="0"/>
          <w:numId w:val="6"/>
        </w:numPr>
        <w:spacing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</w:t>
      </w:r>
      <w:r w:rsidR="002C0B31">
        <w:rPr>
          <w:rFonts w:eastAsia="標楷體" w:hAnsi="標楷體" w:hint="eastAsia"/>
          <w:sz w:val="22"/>
          <w:szCs w:val="22"/>
        </w:rPr>
        <w:t>校利用您的個人資料期間為</w:t>
      </w:r>
      <w:r w:rsidR="002C0B31" w:rsidRPr="004A1C47">
        <w:rPr>
          <w:rFonts w:eastAsia="標楷體" w:hAnsi="標楷體" w:hint="eastAsia"/>
          <w:sz w:val="22"/>
          <w:szCs w:val="22"/>
          <w:u w:val="single"/>
        </w:rPr>
        <w:t>至辦理保證金退費後一年</w:t>
      </w:r>
      <w:r w:rsidRPr="006D5B03">
        <w:rPr>
          <w:rFonts w:eastAsia="標楷體" w:hAnsi="標楷體" w:hint="eastAsia"/>
          <w:sz w:val="22"/>
          <w:szCs w:val="22"/>
        </w:rPr>
        <w:t>，利用地區為</w:t>
      </w:r>
      <w:r w:rsidR="002C0B31" w:rsidRPr="004A1C47">
        <w:rPr>
          <w:rFonts w:eastAsia="標楷體" w:hAnsi="標楷體" w:hint="eastAsia"/>
          <w:sz w:val="22"/>
          <w:szCs w:val="22"/>
          <w:u w:val="single"/>
        </w:rPr>
        <w:t>中興大學圖書館</w:t>
      </w:r>
      <w:r w:rsidRPr="004A1C47">
        <w:rPr>
          <w:rFonts w:eastAsia="標楷體" w:hAnsi="標楷體" w:hint="eastAsia"/>
          <w:sz w:val="22"/>
          <w:szCs w:val="22"/>
          <w:u w:val="single"/>
        </w:rPr>
        <w:t>。</w:t>
      </w:r>
    </w:p>
    <w:p w:rsidR="006D5B03" w:rsidRPr="00E01F31" w:rsidRDefault="006D5B03" w:rsidP="006D5B03">
      <w:pPr>
        <w:numPr>
          <w:ilvl w:val="0"/>
          <w:numId w:val="3"/>
        </w:numPr>
        <w:spacing w:line="0" w:lineRule="atLeast"/>
        <w:rPr>
          <w:rFonts w:eastAsia="標楷體" w:hAnsi="標楷體" w:hint="eastAsia"/>
          <w:b/>
          <w:sz w:val="30"/>
          <w:szCs w:val="30"/>
        </w:rPr>
      </w:pPr>
      <w:r w:rsidRPr="00E01F31">
        <w:rPr>
          <w:rFonts w:eastAsia="標楷體" w:hAnsi="標楷體" w:hint="eastAsia"/>
          <w:b/>
          <w:sz w:val="30"/>
          <w:szCs w:val="30"/>
        </w:rPr>
        <w:t>基本資料之保密</w:t>
      </w:r>
    </w:p>
    <w:p w:rsidR="006D5B03" w:rsidRPr="006D5B03" w:rsidRDefault="006D5B03" w:rsidP="006D5B03">
      <w:pPr>
        <w:spacing w:line="0" w:lineRule="atLeast"/>
        <w:ind w:left="284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您的個人資料受到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校【隱私權政策聲明】之保護及規範。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校將於查明後以電話、信函、電子郵件或網站公告等方法，擇適當方式通知您。</w:t>
      </w:r>
    </w:p>
    <w:p w:rsidR="006D5B03" w:rsidRPr="00E01F31" w:rsidRDefault="006D5B03" w:rsidP="006D5B03">
      <w:pPr>
        <w:numPr>
          <w:ilvl w:val="0"/>
          <w:numId w:val="3"/>
        </w:numPr>
        <w:spacing w:line="0" w:lineRule="atLeast"/>
        <w:rPr>
          <w:rFonts w:eastAsia="標楷體" w:hAnsi="標楷體" w:hint="eastAsia"/>
          <w:sz w:val="30"/>
          <w:szCs w:val="30"/>
        </w:rPr>
      </w:pPr>
      <w:r w:rsidRPr="00E01F31">
        <w:rPr>
          <w:rFonts w:eastAsia="標楷體" w:hAnsi="標楷體" w:hint="eastAsia"/>
          <w:b/>
          <w:sz w:val="30"/>
          <w:szCs w:val="30"/>
        </w:rPr>
        <w:t>同意書之效力</w:t>
      </w:r>
    </w:p>
    <w:p w:rsidR="006D5B03" w:rsidRPr="006D5B03" w:rsidRDefault="006D5B03" w:rsidP="006D5B03">
      <w:pPr>
        <w:numPr>
          <w:ilvl w:val="0"/>
          <w:numId w:val="7"/>
        </w:numPr>
        <w:spacing w:line="0" w:lineRule="atLeast"/>
        <w:ind w:left="709" w:hanging="283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校得隨時終止對您所提供之所有權益或服務。</w:t>
      </w:r>
    </w:p>
    <w:p w:rsidR="006D5B03" w:rsidRPr="006D5B03" w:rsidRDefault="006D5B03" w:rsidP="006D5B03">
      <w:pPr>
        <w:numPr>
          <w:ilvl w:val="0"/>
          <w:numId w:val="7"/>
        </w:numPr>
        <w:spacing w:line="0" w:lineRule="atLeast"/>
        <w:ind w:left="709" w:hanging="283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校保留隨時修改本同意書規範之權利，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校將於修改規範時，於</w:t>
      </w:r>
      <w:r w:rsidRPr="006D5B03">
        <w:rPr>
          <w:rFonts w:eastAsia="標楷體" w:hAnsi="標楷體"/>
          <w:sz w:val="22"/>
          <w:szCs w:val="22"/>
        </w:rPr>
        <w:t>本</w:t>
      </w:r>
      <w:r w:rsidRPr="006D5B03">
        <w:rPr>
          <w:rFonts w:eastAsia="標楷體" w:hAnsi="標楷體" w:hint="eastAsia"/>
          <w:sz w:val="22"/>
          <w:szCs w:val="22"/>
        </w:rPr>
        <w:t>校網頁</w:t>
      </w:r>
      <w:r w:rsidRPr="006D5B03">
        <w:rPr>
          <w:rFonts w:eastAsia="標楷體" w:hAnsi="標楷體" w:hint="eastAsia"/>
          <w:sz w:val="22"/>
          <w:szCs w:val="22"/>
        </w:rPr>
        <w:t>(</w:t>
      </w:r>
      <w:r w:rsidRPr="006D5B03">
        <w:rPr>
          <w:rFonts w:eastAsia="標楷體" w:hAnsi="標楷體" w:hint="eastAsia"/>
          <w:sz w:val="22"/>
          <w:szCs w:val="22"/>
        </w:rPr>
        <w:t>站</w:t>
      </w:r>
      <w:r w:rsidRPr="006D5B03">
        <w:rPr>
          <w:rFonts w:eastAsia="標楷體" w:hAnsi="標楷體" w:hint="eastAsia"/>
          <w:sz w:val="22"/>
          <w:szCs w:val="22"/>
        </w:rPr>
        <w:t>)</w:t>
      </w:r>
      <w:r w:rsidRPr="006D5B03">
        <w:rPr>
          <w:rFonts w:eastAsia="標楷體" w:hAnsi="標楷體" w:hint="eastAsia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6D5B03" w:rsidRPr="006D5B03" w:rsidRDefault="006D5B03" w:rsidP="006D5B03">
      <w:pPr>
        <w:numPr>
          <w:ilvl w:val="0"/>
          <w:numId w:val="7"/>
        </w:numPr>
        <w:spacing w:line="0" w:lineRule="atLeast"/>
        <w:ind w:left="709" w:hanging="283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:rsidR="006D5B03" w:rsidRPr="00E01F31" w:rsidRDefault="006D5B03" w:rsidP="006D5B03">
      <w:pPr>
        <w:numPr>
          <w:ilvl w:val="0"/>
          <w:numId w:val="3"/>
        </w:numPr>
        <w:spacing w:line="0" w:lineRule="atLeast"/>
        <w:rPr>
          <w:rFonts w:eastAsia="標楷體" w:hAnsi="標楷體" w:hint="eastAsia"/>
          <w:b/>
          <w:sz w:val="30"/>
          <w:szCs w:val="30"/>
        </w:rPr>
      </w:pPr>
      <w:r w:rsidRPr="00E01F31">
        <w:rPr>
          <w:rFonts w:eastAsia="標楷體" w:hAnsi="標楷體" w:hint="eastAsia"/>
          <w:b/>
          <w:sz w:val="30"/>
          <w:szCs w:val="30"/>
        </w:rPr>
        <w:t>準據法與管轄法院</w:t>
      </w:r>
    </w:p>
    <w:p w:rsidR="006D5B03" w:rsidRPr="006D5B03" w:rsidRDefault="006D5B03" w:rsidP="006D5B03">
      <w:pPr>
        <w:spacing w:before="180" w:line="0" w:lineRule="atLeast"/>
        <w:rPr>
          <w:rFonts w:eastAsia="標楷體" w:hAnsi="標楷體" w:hint="eastAsia"/>
          <w:sz w:val="22"/>
          <w:szCs w:val="22"/>
        </w:rPr>
      </w:pPr>
      <w:r w:rsidRPr="006D5B03">
        <w:rPr>
          <w:rFonts w:eastAsia="標楷體" w:hAnsi="標楷體" w:hint="eastAsia"/>
          <w:sz w:val="22"/>
          <w:szCs w:val="22"/>
        </w:rPr>
        <w:t>本同意書之解釋與適用，以及本同意書有關之爭議，均應依照中華民國法律予以處理，並以臺灣臺中地方法院為管轄法院。</w:t>
      </w:r>
    </w:p>
    <w:p w:rsidR="006D5B03" w:rsidRPr="006D5B03" w:rsidRDefault="006D5B03" w:rsidP="006D5B03">
      <w:pPr>
        <w:spacing w:before="180" w:line="0" w:lineRule="atLeast"/>
        <w:rPr>
          <w:rFonts w:eastAsia="標楷體" w:hAnsi="標楷體" w:hint="eastAsia"/>
          <w:sz w:val="22"/>
          <w:szCs w:val="22"/>
        </w:rPr>
      </w:pPr>
    </w:p>
    <w:p w:rsidR="006D5B03" w:rsidRDefault="006D5B03" w:rsidP="006D5B03">
      <w:pPr>
        <w:numPr>
          <w:ilvl w:val="0"/>
          <w:numId w:val="8"/>
        </w:numPr>
        <w:spacing w:before="180" w:line="0" w:lineRule="atLeast"/>
        <w:rPr>
          <w:rFonts w:eastAsia="標楷體" w:hAnsi="標楷體" w:hint="eastAsia"/>
          <w:b/>
          <w:sz w:val="32"/>
          <w:szCs w:val="32"/>
        </w:rPr>
      </w:pPr>
      <w:r w:rsidRPr="00E01F31">
        <w:rPr>
          <w:rFonts w:eastAsia="標楷體" w:hAnsi="標楷體" w:hint="eastAsia"/>
          <w:b/>
          <w:sz w:val="32"/>
          <w:szCs w:val="32"/>
        </w:rPr>
        <w:t>我已閱讀並接受上述同意書內容</w:t>
      </w:r>
      <w:r w:rsidRPr="00E01F31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6D5B03" w:rsidRPr="00E01F31" w:rsidRDefault="006D5B03" w:rsidP="006D5B03">
      <w:pPr>
        <w:spacing w:before="180" w:line="0" w:lineRule="atLeast"/>
        <w:rPr>
          <w:sz w:val="32"/>
          <w:szCs w:val="32"/>
        </w:rPr>
      </w:pPr>
      <w:r>
        <w:rPr>
          <w:rFonts w:eastAsia="標楷體" w:hAnsi="標楷體" w:hint="eastAsia"/>
          <w:b/>
          <w:sz w:val="22"/>
          <w:szCs w:val="22"/>
        </w:rPr>
        <w:t xml:space="preserve">    </w:t>
      </w:r>
      <w:r w:rsidRPr="00E01F31">
        <w:rPr>
          <w:rFonts w:eastAsia="標楷體" w:hAnsi="標楷體" w:hint="eastAsia"/>
          <w:b/>
          <w:sz w:val="32"/>
          <w:szCs w:val="32"/>
        </w:rPr>
        <w:t>當事人簽名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 xml:space="preserve">           (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>請親簽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 xml:space="preserve">)     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>年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 xml:space="preserve">    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>月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 xml:space="preserve">    </w:t>
      </w:r>
      <w:r w:rsidRPr="00E01F31">
        <w:rPr>
          <w:rFonts w:eastAsia="標楷體" w:hAnsi="標楷體" w:hint="eastAsia"/>
          <w:b/>
          <w:sz w:val="32"/>
          <w:szCs w:val="32"/>
          <w:u w:val="single"/>
        </w:rPr>
        <w:t>日</w:t>
      </w:r>
    </w:p>
    <w:sectPr w:rsidR="006D5B03" w:rsidRPr="00E01F31" w:rsidSect="00E51F92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86" w:rsidRDefault="004C7086" w:rsidP="004C7086">
      <w:r>
        <w:separator/>
      </w:r>
    </w:p>
  </w:endnote>
  <w:endnote w:type="continuationSeparator" w:id="0">
    <w:p w:rsidR="004C7086" w:rsidRDefault="004C7086" w:rsidP="004C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86" w:rsidRDefault="004C7086" w:rsidP="004C7086">
      <w:r>
        <w:separator/>
      </w:r>
    </w:p>
  </w:footnote>
  <w:footnote w:type="continuationSeparator" w:id="0">
    <w:p w:rsidR="004C7086" w:rsidRDefault="004C7086" w:rsidP="004C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F0D7172"/>
    <w:multiLevelType w:val="hybridMultilevel"/>
    <w:tmpl w:val="D36C5E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9CD5530"/>
    <w:multiLevelType w:val="hybridMultilevel"/>
    <w:tmpl w:val="DA187D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79E"/>
    <w:rsid w:val="00006884"/>
    <w:rsid w:val="00012F69"/>
    <w:rsid w:val="00014D2D"/>
    <w:rsid w:val="000479A0"/>
    <w:rsid w:val="0005496F"/>
    <w:rsid w:val="00062590"/>
    <w:rsid w:val="000670AA"/>
    <w:rsid w:val="000768EC"/>
    <w:rsid w:val="000922EB"/>
    <w:rsid w:val="00094440"/>
    <w:rsid w:val="0009537E"/>
    <w:rsid w:val="00096019"/>
    <w:rsid w:val="000975D3"/>
    <w:rsid w:val="000D2F60"/>
    <w:rsid w:val="000D53C5"/>
    <w:rsid w:val="000E4722"/>
    <w:rsid w:val="000E49B9"/>
    <w:rsid w:val="000E73B1"/>
    <w:rsid w:val="000F2D9E"/>
    <w:rsid w:val="0011695C"/>
    <w:rsid w:val="001208CC"/>
    <w:rsid w:val="001222A3"/>
    <w:rsid w:val="00145E33"/>
    <w:rsid w:val="00147F1F"/>
    <w:rsid w:val="00160B54"/>
    <w:rsid w:val="00172E4F"/>
    <w:rsid w:val="001764E9"/>
    <w:rsid w:val="001806E6"/>
    <w:rsid w:val="001825DE"/>
    <w:rsid w:val="001834A9"/>
    <w:rsid w:val="0018714E"/>
    <w:rsid w:val="0019621C"/>
    <w:rsid w:val="001B769F"/>
    <w:rsid w:val="001C3D4B"/>
    <w:rsid w:val="001C5D60"/>
    <w:rsid w:val="001D0B8E"/>
    <w:rsid w:val="001D1746"/>
    <w:rsid w:val="001E3AF1"/>
    <w:rsid w:val="001E51A5"/>
    <w:rsid w:val="001F2968"/>
    <w:rsid w:val="00210BCF"/>
    <w:rsid w:val="002227E2"/>
    <w:rsid w:val="002238A1"/>
    <w:rsid w:val="00226D92"/>
    <w:rsid w:val="002329D7"/>
    <w:rsid w:val="002438C6"/>
    <w:rsid w:val="00244FE4"/>
    <w:rsid w:val="002650D1"/>
    <w:rsid w:val="00265D65"/>
    <w:rsid w:val="002868DD"/>
    <w:rsid w:val="002B0465"/>
    <w:rsid w:val="002B141E"/>
    <w:rsid w:val="002B4F71"/>
    <w:rsid w:val="002C0B31"/>
    <w:rsid w:val="002E2B83"/>
    <w:rsid w:val="00302674"/>
    <w:rsid w:val="00342431"/>
    <w:rsid w:val="00351108"/>
    <w:rsid w:val="00351941"/>
    <w:rsid w:val="00354A45"/>
    <w:rsid w:val="00367C1C"/>
    <w:rsid w:val="00375F2F"/>
    <w:rsid w:val="00376C5D"/>
    <w:rsid w:val="003847AC"/>
    <w:rsid w:val="00384C99"/>
    <w:rsid w:val="00393DCB"/>
    <w:rsid w:val="003A59BE"/>
    <w:rsid w:val="003D60A3"/>
    <w:rsid w:val="004012EB"/>
    <w:rsid w:val="0040194B"/>
    <w:rsid w:val="00403E35"/>
    <w:rsid w:val="00421A7E"/>
    <w:rsid w:val="00423B8C"/>
    <w:rsid w:val="0043411B"/>
    <w:rsid w:val="0043442A"/>
    <w:rsid w:val="00452989"/>
    <w:rsid w:val="0045399E"/>
    <w:rsid w:val="00455506"/>
    <w:rsid w:val="00456E4E"/>
    <w:rsid w:val="00473884"/>
    <w:rsid w:val="004871B9"/>
    <w:rsid w:val="004958DB"/>
    <w:rsid w:val="004978A6"/>
    <w:rsid w:val="004A1C47"/>
    <w:rsid w:val="004B6B60"/>
    <w:rsid w:val="004C7086"/>
    <w:rsid w:val="00546ACA"/>
    <w:rsid w:val="005670E6"/>
    <w:rsid w:val="005777DE"/>
    <w:rsid w:val="005823A1"/>
    <w:rsid w:val="005D0CDF"/>
    <w:rsid w:val="005D1CF4"/>
    <w:rsid w:val="005D4650"/>
    <w:rsid w:val="005D6A9B"/>
    <w:rsid w:val="005F46EB"/>
    <w:rsid w:val="005F54F7"/>
    <w:rsid w:val="0061564C"/>
    <w:rsid w:val="00617D63"/>
    <w:rsid w:val="00623694"/>
    <w:rsid w:val="00644F43"/>
    <w:rsid w:val="00647972"/>
    <w:rsid w:val="00666064"/>
    <w:rsid w:val="00681AD1"/>
    <w:rsid w:val="00686447"/>
    <w:rsid w:val="006A1195"/>
    <w:rsid w:val="006A5694"/>
    <w:rsid w:val="006D3804"/>
    <w:rsid w:val="006D5B03"/>
    <w:rsid w:val="006E160E"/>
    <w:rsid w:val="006E7F7E"/>
    <w:rsid w:val="006F13FD"/>
    <w:rsid w:val="007352A6"/>
    <w:rsid w:val="00743BD3"/>
    <w:rsid w:val="00744776"/>
    <w:rsid w:val="00747227"/>
    <w:rsid w:val="00752E96"/>
    <w:rsid w:val="0077179E"/>
    <w:rsid w:val="007750A1"/>
    <w:rsid w:val="007769F4"/>
    <w:rsid w:val="007A25E6"/>
    <w:rsid w:val="007A4802"/>
    <w:rsid w:val="007B7064"/>
    <w:rsid w:val="007C0394"/>
    <w:rsid w:val="007D010E"/>
    <w:rsid w:val="007D09AB"/>
    <w:rsid w:val="007F08B5"/>
    <w:rsid w:val="008041A1"/>
    <w:rsid w:val="00806CF2"/>
    <w:rsid w:val="00824616"/>
    <w:rsid w:val="00832FB2"/>
    <w:rsid w:val="008360A0"/>
    <w:rsid w:val="00837AE3"/>
    <w:rsid w:val="00846F6A"/>
    <w:rsid w:val="00873ED8"/>
    <w:rsid w:val="00881420"/>
    <w:rsid w:val="0088344B"/>
    <w:rsid w:val="008903DD"/>
    <w:rsid w:val="00894D26"/>
    <w:rsid w:val="008A0BD7"/>
    <w:rsid w:val="008C5817"/>
    <w:rsid w:val="008C5E65"/>
    <w:rsid w:val="008C723A"/>
    <w:rsid w:val="008C7E2C"/>
    <w:rsid w:val="008E1907"/>
    <w:rsid w:val="00921B21"/>
    <w:rsid w:val="009239C0"/>
    <w:rsid w:val="00926226"/>
    <w:rsid w:val="00927F85"/>
    <w:rsid w:val="009603B7"/>
    <w:rsid w:val="009930D3"/>
    <w:rsid w:val="009A09C5"/>
    <w:rsid w:val="009A2909"/>
    <w:rsid w:val="009A4BE1"/>
    <w:rsid w:val="009C6CD6"/>
    <w:rsid w:val="00A15B4D"/>
    <w:rsid w:val="00A16561"/>
    <w:rsid w:val="00A26B24"/>
    <w:rsid w:val="00A45F14"/>
    <w:rsid w:val="00A45FDF"/>
    <w:rsid w:val="00A54569"/>
    <w:rsid w:val="00A768F4"/>
    <w:rsid w:val="00AA03E2"/>
    <w:rsid w:val="00AA6F92"/>
    <w:rsid w:val="00AB160D"/>
    <w:rsid w:val="00AB7F69"/>
    <w:rsid w:val="00AC69DC"/>
    <w:rsid w:val="00AE5460"/>
    <w:rsid w:val="00AE7D92"/>
    <w:rsid w:val="00AF31E5"/>
    <w:rsid w:val="00AF36CC"/>
    <w:rsid w:val="00AF4F14"/>
    <w:rsid w:val="00B10F1D"/>
    <w:rsid w:val="00B2444B"/>
    <w:rsid w:val="00B24BF7"/>
    <w:rsid w:val="00B3126C"/>
    <w:rsid w:val="00B32918"/>
    <w:rsid w:val="00B35BBB"/>
    <w:rsid w:val="00B41091"/>
    <w:rsid w:val="00B41B56"/>
    <w:rsid w:val="00B46394"/>
    <w:rsid w:val="00B56C7F"/>
    <w:rsid w:val="00B57EA5"/>
    <w:rsid w:val="00B73D93"/>
    <w:rsid w:val="00B77064"/>
    <w:rsid w:val="00B94A6B"/>
    <w:rsid w:val="00BB793C"/>
    <w:rsid w:val="00BC1AEA"/>
    <w:rsid w:val="00BE38E7"/>
    <w:rsid w:val="00BF217D"/>
    <w:rsid w:val="00C0166E"/>
    <w:rsid w:val="00C063E4"/>
    <w:rsid w:val="00C41426"/>
    <w:rsid w:val="00C4144F"/>
    <w:rsid w:val="00C47077"/>
    <w:rsid w:val="00C65438"/>
    <w:rsid w:val="00C74910"/>
    <w:rsid w:val="00C765E8"/>
    <w:rsid w:val="00C97C29"/>
    <w:rsid w:val="00CA057B"/>
    <w:rsid w:val="00CA06E9"/>
    <w:rsid w:val="00CC7B62"/>
    <w:rsid w:val="00CF41A6"/>
    <w:rsid w:val="00CF7F5A"/>
    <w:rsid w:val="00D35184"/>
    <w:rsid w:val="00D45CE3"/>
    <w:rsid w:val="00D51773"/>
    <w:rsid w:val="00D517A5"/>
    <w:rsid w:val="00D67AF5"/>
    <w:rsid w:val="00D93B3E"/>
    <w:rsid w:val="00DA3B09"/>
    <w:rsid w:val="00DC1715"/>
    <w:rsid w:val="00DD595A"/>
    <w:rsid w:val="00DD692D"/>
    <w:rsid w:val="00DD6EC9"/>
    <w:rsid w:val="00DE3BD8"/>
    <w:rsid w:val="00DF193E"/>
    <w:rsid w:val="00DF2280"/>
    <w:rsid w:val="00DF29EB"/>
    <w:rsid w:val="00E14482"/>
    <w:rsid w:val="00E236D3"/>
    <w:rsid w:val="00E51F92"/>
    <w:rsid w:val="00E67635"/>
    <w:rsid w:val="00E758F0"/>
    <w:rsid w:val="00E760C3"/>
    <w:rsid w:val="00E82C97"/>
    <w:rsid w:val="00E84279"/>
    <w:rsid w:val="00E844ED"/>
    <w:rsid w:val="00E84D29"/>
    <w:rsid w:val="00EA50A7"/>
    <w:rsid w:val="00EA591B"/>
    <w:rsid w:val="00ED73A8"/>
    <w:rsid w:val="00EF7C76"/>
    <w:rsid w:val="00F070DF"/>
    <w:rsid w:val="00F11F94"/>
    <w:rsid w:val="00F14F58"/>
    <w:rsid w:val="00F21827"/>
    <w:rsid w:val="00F367EF"/>
    <w:rsid w:val="00F43ADF"/>
    <w:rsid w:val="00F5219E"/>
    <w:rsid w:val="00F6504A"/>
    <w:rsid w:val="00F77BD6"/>
    <w:rsid w:val="00F809ED"/>
    <w:rsid w:val="00F83C27"/>
    <w:rsid w:val="00F87E66"/>
    <w:rsid w:val="00F92064"/>
    <w:rsid w:val="00F95F4A"/>
    <w:rsid w:val="00F9715B"/>
    <w:rsid w:val="00FB2661"/>
    <w:rsid w:val="00FB38AC"/>
    <w:rsid w:val="00FC0842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4D8D7E67-5559-40A7-9D6A-AAE0EF4F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64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7077"/>
    <w:rPr>
      <w:rFonts w:ascii="Arial" w:hAnsi="Arial"/>
      <w:sz w:val="18"/>
      <w:szCs w:val="18"/>
    </w:rPr>
  </w:style>
  <w:style w:type="paragraph" w:customStyle="1" w:styleId="Default">
    <w:name w:val="Default"/>
    <w:rsid w:val="00873E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4C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C7086"/>
    <w:rPr>
      <w:rFonts w:ascii="新細明體"/>
      <w:color w:val="000000"/>
    </w:rPr>
  </w:style>
  <w:style w:type="paragraph" w:styleId="a7">
    <w:name w:val="footer"/>
    <w:basedOn w:val="a"/>
    <w:link w:val="a8"/>
    <w:rsid w:val="004C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C7086"/>
    <w:rPr>
      <w:rFonts w:asci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Net School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subject/>
  <dc:creator>圖書館</dc:creator>
  <cp:keywords/>
  <dc:description/>
  <cp:lastModifiedBy>inf</cp:lastModifiedBy>
  <cp:revision>2</cp:revision>
  <cp:lastPrinted>2008-04-09T08:27:00Z</cp:lastPrinted>
  <dcterms:created xsi:type="dcterms:W3CDTF">2019-08-21T05:44:00Z</dcterms:created>
  <dcterms:modified xsi:type="dcterms:W3CDTF">2019-08-21T05:44:00Z</dcterms:modified>
</cp:coreProperties>
</file>